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5B" w:rsidRPr="005740DB" w:rsidRDefault="006F685B" w:rsidP="006F685B">
      <w:pPr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740DB">
        <w:rPr>
          <w:rFonts w:ascii="Times New Roman" w:hAnsi="Times New Roman"/>
          <w:sz w:val="28"/>
          <w:szCs w:val="28"/>
        </w:rPr>
        <w:t>ПРИЛОЖЕНИЕ 1</w:t>
      </w:r>
    </w:p>
    <w:p w:rsidR="006F685B" w:rsidRPr="005740DB" w:rsidRDefault="006F685B" w:rsidP="006F685B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6F685B" w:rsidRPr="005740DB" w:rsidRDefault="006F685B" w:rsidP="006F685B">
      <w:pPr>
        <w:ind w:left="-567"/>
        <w:rPr>
          <w:rFonts w:ascii="Times New Roman" w:hAnsi="Times New Roman"/>
          <w:b/>
          <w:i/>
          <w:sz w:val="28"/>
          <w:szCs w:val="28"/>
        </w:rPr>
      </w:pPr>
    </w:p>
    <w:p w:rsidR="006F685B" w:rsidRPr="005740DB" w:rsidRDefault="006F685B" w:rsidP="006F685B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740DB">
        <w:rPr>
          <w:rFonts w:ascii="Times New Roman" w:hAnsi="Times New Roman"/>
          <w:b/>
          <w:sz w:val="28"/>
          <w:szCs w:val="28"/>
        </w:rPr>
        <w:t xml:space="preserve">Заявка на участие в конкурсе </w:t>
      </w:r>
    </w:p>
    <w:p w:rsidR="006F685B" w:rsidRPr="005740DB" w:rsidRDefault="006F685B" w:rsidP="006F685B">
      <w:pPr>
        <w:pStyle w:val="a3"/>
        <w:spacing w:line="276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5740DB">
        <w:rPr>
          <w:rFonts w:ascii="Times New Roman" w:hAnsi="Times New Roman"/>
          <w:b/>
          <w:sz w:val="28"/>
          <w:szCs w:val="28"/>
        </w:rPr>
        <w:t>«Лучший Общественный совет муниципального образования Республики Татарстан»</w:t>
      </w:r>
    </w:p>
    <w:p w:rsidR="006F685B" w:rsidRPr="005740DB" w:rsidRDefault="006F685B" w:rsidP="006F685B">
      <w:pPr>
        <w:ind w:left="-567"/>
        <w:rPr>
          <w:rFonts w:ascii="Times New Roman" w:hAnsi="Times New Roman"/>
          <w:sz w:val="28"/>
          <w:szCs w:val="28"/>
        </w:rPr>
      </w:pPr>
    </w:p>
    <w:p w:rsidR="006F685B" w:rsidRPr="005740DB" w:rsidRDefault="006F685B" w:rsidP="006F685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5740DB">
        <w:rPr>
          <w:rFonts w:ascii="Times New Roman" w:hAnsi="Times New Roman"/>
          <w:i/>
          <w:sz w:val="28"/>
          <w:szCs w:val="28"/>
        </w:rPr>
        <w:t>Заявка представляется на фирменном бланке с подписью уполномоченного лица, на электронном и бумажном носителях.</w:t>
      </w:r>
      <w:proofErr w:type="gramEnd"/>
    </w:p>
    <w:p w:rsidR="006F685B" w:rsidRPr="005740DB" w:rsidRDefault="006F685B" w:rsidP="006F685B">
      <w:pPr>
        <w:pStyle w:val="a3"/>
        <w:spacing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4"/>
        <w:gridCol w:w="6714"/>
      </w:tblGrid>
      <w:tr w:rsidR="006F685B" w:rsidRPr="005740DB" w:rsidTr="009C2752">
        <w:trPr>
          <w:trHeight w:val="1224"/>
        </w:trPr>
        <w:tc>
          <w:tcPr>
            <w:tcW w:w="3134" w:type="dxa"/>
          </w:tcPr>
          <w:p w:rsidR="006F685B" w:rsidRPr="005740DB" w:rsidRDefault="006F685B" w:rsidP="009C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685B" w:rsidRPr="005740DB" w:rsidRDefault="006F685B" w:rsidP="009C2752">
            <w:pPr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Наименование Общественного совета</w:t>
            </w:r>
          </w:p>
        </w:tc>
        <w:tc>
          <w:tcPr>
            <w:tcW w:w="6714" w:type="dxa"/>
          </w:tcPr>
          <w:p w:rsidR="006F685B" w:rsidRPr="005740DB" w:rsidRDefault="006F685B" w:rsidP="009C27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85B" w:rsidRPr="005740DB" w:rsidTr="009C2752">
        <w:trPr>
          <w:trHeight w:val="1104"/>
        </w:trPr>
        <w:tc>
          <w:tcPr>
            <w:tcW w:w="3134" w:type="dxa"/>
          </w:tcPr>
          <w:p w:rsidR="006F685B" w:rsidRPr="005740DB" w:rsidRDefault="006F685B" w:rsidP="009C2752">
            <w:pPr>
              <w:tabs>
                <w:tab w:val="left" w:pos="46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Дата создания Общественного совета</w:t>
            </w:r>
          </w:p>
        </w:tc>
        <w:tc>
          <w:tcPr>
            <w:tcW w:w="6714" w:type="dxa"/>
          </w:tcPr>
          <w:p w:rsidR="006F685B" w:rsidRPr="005740DB" w:rsidRDefault="006F685B" w:rsidP="009C27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85B" w:rsidRPr="005740DB" w:rsidTr="009C2752">
        <w:trPr>
          <w:trHeight w:val="1096"/>
        </w:trPr>
        <w:tc>
          <w:tcPr>
            <w:tcW w:w="3134" w:type="dxa"/>
          </w:tcPr>
          <w:p w:rsidR="006F685B" w:rsidRPr="005740DB" w:rsidRDefault="006F685B" w:rsidP="009C2752">
            <w:pPr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Председатель Общественного совета</w:t>
            </w:r>
          </w:p>
        </w:tc>
        <w:tc>
          <w:tcPr>
            <w:tcW w:w="6714" w:type="dxa"/>
          </w:tcPr>
          <w:p w:rsidR="006F685B" w:rsidRPr="005740DB" w:rsidRDefault="006F685B" w:rsidP="009C27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85B" w:rsidRPr="005740DB" w:rsidTr="009C2752">
        <w:trPr>
          <w:trHeight w:val="1096"/>
        </w:trPr>
        <w:tc>
          <w:tcPr>
            <w:tcW w:w="3134" w:type="dxa"/>
          </w:tcPr>
          <w:p w:rsidR="006F685B" w:rsidRPr="005740DB" w:rsidRDefault="006F685B" w:rsidP="009C2752">
            <w:pPr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 xml:space="preserve">Состав </w:t>
            </w:r>
          </w:p>
          <w:p w:rsidR="006F685B" w:rsidRPr="005740DB" w:rsidRDefault="006F685B" w:rsidP="009C2752">
            <w:pPr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Общественного совета</w:t>
            </w:r>
          </w:p>
        </w:tc>
        <w:tc>
          <w:tcPr>
            <w:tcW w:w="6714" w:type="dxa"/>
          </w:tcPr>
          <w:p w:rsidR="006F685B" w:rsidRPr="005740DB" w:rsidRDefault="006F685B" w:rsidP="009C27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685B" w:rsidRPr="005740DB" w:rsidTr="009C2752">
        <w:trPr>
          <w:trHeight w:val="1116"/>
        </w:trPr>
        <w:tc>
          <w:tcPr>
            <w:tcW w:w="3134" w:type="dxa"/>
          </w:tcPr>
          <w:p w:rsidR="006F685B" w:rsidRPr="005740DB" w:rsidRDefault="006F685B" w:rsidP="009C2752">
            <w:pPr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Контактные данные председателя Общественного совета (электронная почта, телефоны)</w:t>
            </w:r>
          </w:p>
        </w:tc>
        <w:tc>
          <w:tcPr>
            <w:tcW w:w="6714" w:type="dxa"/>
          </w:tcPr>
          <w:p w:rsidR="006F685B" w:rsidRPr="005740DB" w:rsidRDefault="006F685B" w:rsidP="009C27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F685B" w:rsidRPr="005740DB" w:rsidRDefault="006F685B" w:rsidP="006F685B">
      <w:pPr>
        <w:ind w:left="-360"/>
        <w:rPr>
          <w:rFonts w:ascii="Times New Roman" w:hAnsi="Times New Roman"/>
          <w:b/>
          <w:sz w:val="28"/>
          <w:szCs w:val="28"/>
        </w:rPr>
      </w:pPr>
    </w:p>
    <w:p w:rsidR="006F685B" w:rsidRPr="005740DB" w:rsidRDefault="006F685B" w:rsidP="006F685B">
      <w:pPr>
        <w:ind w:left="-360"/>
        <w:rPr>
          <w:rFonts w:ascii="Times New Roman" w:hAnsi="Times New Roman"/>
          <w:sz w:val="28"/>
          <w:szCs w:val="28"/>
        </w:rPr>
      </w:pPr>
    </w:p>
    <w:p w:rsidR="006F685B" w:rsidRPr="005740DB" w:rsidRDefault="006F685B" w:rsidP="006F685B">
      <w:pPr>
        <w:ind w:left="-360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Председатель Общественного совета_____________________              района</w:t>
      </w:r>
    </w:p>
    <w:p w:rsidR="006F685B" w:rsidRPr="005740DB" w:rsidRDefault="006F685B" w:rsidP="006F685B">
      <w:pPr>
        <w:ind w:left="-360" w:firstLine="720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______________/_____________</w:t>
      </w:r>
    </w:p>
    <w:p w:rsidR="006F685B" w:rsidRPr="005740DB" w:rsidRDefault="006F685B" w:rsidP="006F685B">
      <w:pPr>
        <w:rPr>
          <w:rFonts w:ascii="Times New Roman" w:hAnsi="Times New Roman"/>
          <w:sz w:val="28"/>
          <w:szCs w:val="28"/>
        </w:rPr>
      </w:pPr>
    </w:p>
    <w:p w:rsidR="006F685B" w:rsidRPr="005740DB" w:rsidRDefault="006F685B" w:rsidP="006F685B">
      <w:pPr>
        <w:ind w:left="-360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Дополнительно к Заявке прилагаются:</w:t>
      </w:r>
    </w:p>
    <w:p w:rsidR="006F685B" w:rsidRPr="005740DB" w:rsidRDefault="006F685B" w:rsidP="006F685B">
      <w:pPr>
        <w:ind w:left="-360"/>
        <w:rPr>
          <w:rFonts w:ascii="Times New Roman" w:hAnsi="Times New Roman"/>
          <w:sz w:val="28"/>
          <w:szCs w:val="28"/>
        </w:rPr>
      </w:pPr>
    </w:p>
    <w:p w:rsidR="006F685B" w:rsidRPr="005740DB" w:rsidRDefault="006F685B" w:rsidP="006F685B">
      <w:pPr>
        <w:ind w:left="-360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1. Решение о создании Общественного совета.</w:t>
      </w:r>
    </w:p>
    <w:p w:rsidR="006F685B" w:rsidRPr="005740DB" w:rsidRDefault="006F685B" w:rsidP="006F685B">
      <w:pPr>
        <w:ind w:left="-360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2. Документ, подтверждающий полномочия Председателя Общественного совета (протокол заседания Общественного совета, полномочия общественного помощника Председателя Совета муниципального района).</w:t>
      </w:r>
    </w:p>
    <w:p w:rsidR="006F685B" w:rsidRPr="005740DB" w:rsidRDefault="006F685B" w:rsidP="006F685B">
      <w:pPr>
        <w:ind w:left="-360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3. Постановление (решение) об утверждении состава Общественного совета.</w:t>
      </w:r>
    </w:p>
    <w:p w:rsidR="006F685B" w:rsidRPr="005740DB" w:rsidRDefault="006F685B" w:rsidP="006F685B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6F685B" w:rsidRPr="005740DB" w:rsidRDefault="006F685B" w:rsidP="006F685B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703692" w:rsidRDefault="00703692"/>
    <w:sectPr w:rsidR="00703692" w:rsidSect="00DA4E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5B"/>
    <w:rsid w:val="006F685B"/>
    <w:rsid w:val="00703692"/>
    <w:rsid w:val="00D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685B"/>
    <w:pPr>
      <w:spacing w:after="0" w:line="240" w:lineRule="auto"/>
    </w:pPr>
    <w:rPr>
      <w:rFonts w:ascii="Cambria" w:eastAsia="MS Mincho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685B"/>
    <w:pPr>
      <w:spacing w:after="0" w:line="240" w:lineRule="auto"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Хуснутдинов И.Д</dc:creator>
  <cp:lastModifiedBy>Хуснутдинов И.Д</cp:lastModifiedBy>
  <cp:revision>2</cp:revision>
  <dcterms:created xsi:type="dcterms:W3CDTF">2018-06-01T06:12:00Z</dcterms:created>
  <dcterms:modified xsi:type="dcterms:W3CDTF">2018-06-01T06:16:00Z</dcterms:modified>
</cp:coreProperties>
</file>